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0329" w14:textId="77777777" w:rsidR="00F503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ENGLISH </w:t>
      </w:r>
    </w:p>
    <w:p w14:paraId="27FCFDAF" w14:textId="77777777" w:rsidR="00F503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PAPER 3 (101/3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2F9CE87C" w14:textId="77777777" w:rsidR="00F503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FORM 4</w:t>
      </w:r>
    </w:p>
    <w:p w14:paraId="318FA295" w14:textId="77777777" w:rsidR="00F503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Time: 2 ½ 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Hours</w:t>
      </w:r>
    </w:p>
    <w:p w14:paraId="6E5CF72E" w14:textId="77777777" w:rsidR="00F50342" w:rsidRDefault="00F50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83A3BB" w14:textId="77777777" w:rsidR="00F503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……………….</w:t>
      </w:r>
    </w:p>
    <w:p w14:paraId="782D3F3B" w14:textId="77777777" w:rsidR="00F503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…………………..</w:t>
      </w:r>
    </w:p>
    <w:p w14:paraId="7ADFB5D6" w14:textId="77777777" w:rsidR="00F5034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…………………...</w:t>
      </w:r>
    </w:p>
    <w:p w14:paraId="734FD93C" w14:textId="77777777" w:rsidR="00F50342" w:rsidRDefault="00F50342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594DD4CC" w14:textId="77777777" w:rsidR="00F50342" w:rsidRDefault="00F50342">
      <w:pPr>
        <w:spacing w:after="0" w:line="240" w:lineRule="auto"/>
        <w:rPr>
          <w:rFonts w:cs="Calibri"/>
          <w:b/>
          <w:sz w:val="24"/>
        </w:rPr>
      </w:pPr>
    </w:p>
    <w:p w14:paraId="19E975A5" w14:textId="77777777" w:rsidR="00F50342" w:rsidRDefault="00000000">
      <w:pPr>
        <w:spacing w:after="0" w:line="276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INSTRUCTIONS TO THE CANDIDATES</w:t>
      </w:r>
    </w:p>
    <w:p w14:paraId="2C53051F" w14:textId="77777777" w:rsidR="00F50342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Answer three questions only</w:t>
      </w:r>
    </w:p>
    <w:p w14:paraId="07F8495C" w14:textId="77777777" w:rsidR="00F50342" w:rsidRDefault="000000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Questions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compulsory</w:t>
      </w:r>
    </w:p>
    <w:p w14:paraId="5B2312C1" w14:textId="77777777" w:rsidR="00F50342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 question three choose only one of the optional set texts you have prepared on.</w:t>
      </w:r>
    </w:p>
    <w:p w14:paraId="6B936920" w14:textId="77777777" w:rsidR="00F50342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Where a candidate presents work on more than one optional text, only the first one to appear will be marked</w:t>
      </w:r>
    </w:p>
    <w:p w14:paraId="1134E9DD" w14:textId="77777777" w:rsidR="00F50342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Each of your essays must not exceed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</w:p>
    <w:p w14:paraId="35FC72DE" w14:textId="77777777" w:rsidR="00F50342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All answers are to be written in the answer booklet provided.</w:t>
      </w:r>
    </w:p>
    <w:p w14:paraId="30CF6F3D" w14:textId="77777777" w:rsidR="00F5034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This paper consists of 2 printed pages. Candidates should check the question paper to ensure that all pages are printed as indicated and no questions are missing.</w:t>
      </w:r>
    </w:p>
    <w:p w14:paraId="20EB40AB" w14:textId="77777777" w:rsidR="00F50342" w:rsidRDefault="00F50342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7C1C9ADD" w14:textId="77777777" w:rsidR="00F50342" w:rsidRDefault="0000000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EXAMINERS USE ONLY</w:t>
      </w:r>
    </w:p>
    <w:tbl>
      <w:tblPr>
        <w:tblW w:w="70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6"/>
        <w:gridCol w:w="2499"/>
        <w:gridCol w:w="2731"/>
      </w:tblGrid>
      <w:tr w:rsidR="00F50342" w14:paraId="7BE64229" w14:textId="77777777">
        <w:trPr>
          <w:trHeight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DF9B5" w14:textId="77777777" w:rsidR="00F50342" w:rsidRDefault="00000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18479" w14:textId="77777777" w:rsidR="00F50342" w:rsidRDefault="00000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Maximum 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3E934" w14:textId="77777777" w:rsidR="00F50342" w:rsidRDefault="00000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Candidates’ score</w:t>
            </w:r>
          </w:p>
        </w:tc>
      </w:tr>
      <w:tr w:rsidR="00F50342" w14:paraId="5CB22EFD" w14:textId="77777777">
        <w:trPr>
          <w:trHeight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509AB" w14:textId="77777777" w:rsidR="00F50342" w:rsidRDefault="000000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0B8D1" w14:textId="77777777" w:rsidR="00F50342" w:rsidRDefault="000000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FFA4" w14:textId="77777777" w:rsidR="00F50342" w:rsidRDefault="00F503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342" w14:paraId="4D86019A" w14:textId="77777777">
        <w:trPr>
          <w:trHeight w:val="6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175C7" w14:textId="77777777" w:rsidR="00F50342" w:rsidRDefault="000000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03347" w14:textId="77777777" w:rsidR="00F50342" w:rsidRDefault="000000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F86C" w14:textId="77777777" w:rsidR="00F50342" w:rsidRDefault="00F503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342" w14:paraId="76229D3A" w14:textId="77777777">
        <w:trPr>
          <w:trHeight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85DE5" w14:textId="77777777" w:rsidR="00F50342" w:rsidRDefault="000000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6D1B6" w14:textId="77777777" w:rsidR="00F50342" w:rsidRDefault="000000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823CF" w14:textId="77777777" w:rsidR="00F50342" w:rsidRDefault="00F503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342" w14:paraId="0C0C6A12" w14:textId="77777777">
        <w:trPr>
          <w:trHeight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6C2E4" w14:textId="77777777" w:rsidR="00F50342" w:rsidRDefault="00000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F7262" w14:textId="77777777" w:rsidR="00F50342" w:rsidRDefault="00000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CD02" w14:textId="77777777" w:rsidR="00F50342" w:rsidRDefault="00F503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34DEBAF" w14:textId="77777777" w:rsidR="00F50342" w:rsidRDefault="00F50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6F578CC9" w14:textId="77777777" w:rsidR="00F50342" w:rsidRDefault="00F50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0CC0F0A9" w14:textId="77777777" w:rsidR="00F50342" w:rsidRDefault="00F50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60DD3DC3" w14:textId="77777777" w:rsidR="003F01B3" w:rsidRDefault="003F0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22974ECA" w14:textId="77777777" w:rsidR="003F01B3" w:rsidRDefault="003F0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21B652E8" w14:textId="77777777" w:rsidR="003F01B3" w:rsidRDefault="003F0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6A97589C" w14:textId="77777777" w:rsidR="003F01B3" w:rsidRDefault="003F0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4B2F39B4" w14:textId="77777777" w:rsidR="00F50342" w:rsidRDefault="00F50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6DC590D8" w14:textId="77777777" w:rsidR="00F50342" w:rsidRDefault="00F50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4F52A23B" w14:textId="77777777" w:rsidR="00F50342" w:rsidRDefault="00F50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3026A3B3" w14:textId="77777777" w:rsidR="00F50342" w:rsidRDefault="00F50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5562E3F1" w14:textId="77777777" w:rsidR="00F50342" w:rsidRDefault="00F50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4DCF6D31" w14:textId="77777777" w:rsidR="00F50342" w:rsidRDefault="000000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Q1. IMAGINATIVE COMPOSITION (COMPULSORY)</w:t>
      </w:r>
    </w:p>
    <w:p w14:paraId="299CC612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Either</w:t>
      </w:r>
    </w:p>
    <w:p w14:paraId="7E676F23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Write a composition ending:</w:t>
      </w:r>
    </w:p>
    <w:p w14:paraId="611F804F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…from that day, whenever I see him my heart is filled with bitterness.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(20marks)</w:t>
      </w:r>
    </w:p>
    <w:p w14:paraId="108A3470" w14:textId="77777777" w:rsidR="00F50342" w:rsidRDefault="00F50342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0A6915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</w:p>
    <w:p w14:paraId="276E0D8B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Technological advancement has impacted negatively on society, especially on the youth. Discuss (20marks)</w:t>
      </w:r>
    </w:p>
    <w:p w14:paraId="440A48D7" w14:textId="77777777" w:rsidR="00F50342" w:rsidRDefault="00F50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5999348C" w14:textId="77777777" w:rsidR="00F50342" w:rsidRDefault="00F50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6581D3E5" w14:textId="77777777" w:rsidR="00F50342" w:rsidRDefault="00F50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40AAEDC1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Q2.    COMPULSORY SET TEXT</w:t>
      </w:r>
    </w:p>
    <w:p w14:paraId="786FDEB9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Novel: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Blossoms of the Savannah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HR Ole Kulet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(20 mks)</w:t>
      </w:r>
    </w:p>
    <w:p w14:paraId="76C068B3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The novel Blossoms of the Savannah is a text that insights into the challenges facing African Women. Show the truth of this statement while drawing illustrations from the text.</w:t>
      </w:r>
    </w:p>
    <w:p w14:paraId="4E7D80DB" w14:textId="77777777" w:rsidR="00F50342" w:rsidRDefault="00F50342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FC525B4" w14:textId="77777777" w:rsidR="00F50342" w:rsidRDefault="00F50342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944438F" w14:textId="77777777" w:rsidR="00F50342" w:rsidRDefault="00000000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OPTIONAL SET TEXT</w:t>
      </w:r>
    </w:p>
    <w:p w14:paraId="1AE07E46" w14:textId="77777777" w:rsidR="00F50342" w:rsidRDefault="00F503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3158F52F" w14:textId="77777777" w:rsidR="00F50342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The play.</w:t>
      </w:r>
    </w:p>
    <w:p w14:paraId="3CC2D6EE" w14:textId="77777777" w:rsidR="00F50342" w:rsidRDefault="0000000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David Mulwa ‘Inheritance’</w:t>
      </w:r>
    </w:p>
    <w:p w14:paraId="19BC2D8C" w14:textId="77777777" w:rsidR="00F50342" w:rsidRDefault="00000000">
      <w:pPr>
        <w:spacing w:after="20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an essay to show how citizens suffer due to bad leadership. Base your arguments on the play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Inheritance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.(20Marks)</w:t>
      </w:r>
    </w:p>
    <w:p w14:paraId="632C1977" w14:textId="77777777" w:rsidR="00F50342" w:rsidRDefault="00F50342">
      <w:pPr>
        <w:spacing w:after="200" w:line="240" w:lineRule="auto"/>
        <w:ind w:left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2DD9E09E" w14:textId="77777777" w:rsidR="00F50342" w:rsidRDefault="00000000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 Silent Song and Other Stories</w:t>
      </w:r>
    </w:p>
    <w:p w14:paraId="1A8AE6F1" w14:textId="77777777" w:rsidR="00F50342" w:rsidRDefault="00000000">
      <w:p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People with admirable traits stand out. Basing your illustrations on Vrenika Pather's 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Ninema</w:t>
      </w:r>
      <w:r>
        <w:rPr>
          <w:rFonts w:ascii="Times New Roman" w:hAnsi="Times New Roman" w:cs="Times New Roman"/>
          <w:bCs/>
          <w:sz w:val="24"/>
          <w:szCs w:val="24"/>
        </w:rPr>
        <w:t>, Write an essay to validate this assertion.(20Marks)</w:t>
      </w:r>
    </w:p>
    <w:p w14:paraId="5DCA6159" w14:textId="77777777" w:rsidR="00F50342" w:rsidRDefault="00F5034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057D35" w14:textId="77777777" w:rsidR="00F50342" w:rsidRDefault="00F50342">
      <w:pPr>
        <w:rPr>
          <w:rFonts w:ascii="New Romans Times" w:hAnsi="New Romans Times"/>
          <w:sz w:val="24"/>
          <w:szCs w:val="24"/>
        </w:rPr>
      </w:pPr>
    </w:p>
    <w:p w14:paraId="45A126FB" w14:textId="77777777" w:rsidR="00F50342" w:rsidRDefault="00F50342">
      <w:pPr>
        <w:rPr>
          <w:rFonts w:ascii="New Romans Times" w:hAnsi="New Romans Times"/>
          <w:sz w:val="24"/>
          <w:szCs w:val="24"/>
        </w:rPr>
      </w:pPr>
    </w:p>
    <w:p w14:paraId="52614506" w14:textId="77777777" w:rsidR="00F50342" w:rsidRDefault="00F50342">
      <w:pPr>
        <w:rPr>
          <w:rFonts w:ascii="New Romans Times" w:hAnsi="New Romans Times"/>
          <w:sz w:val="24"/>
          <w:szCs w:val="24"/>
        </w:rPr>
      </w:pPr>
    </w:p>
    <w:p w14:paraId="78A1C8D9" w14:textId="77777777" w:rsidR="00F50342" w:rsidRDefault="00F50342">
      <w:pPr>
        <w:rPr>
          <w:rFonts w:ascii="New Romans Times" w:hAnsi="New Romans Times"/>
          <w:sz w:val="24"/>
          <w:szCs w:val="24"/>
        </w:rPr>
      </w:pPr>
    </w:p>
    <w:p w14:paraId="71A32C95" w14:textId="77777777" w:rsidR="00F50342" w:rsidRDefault="00F50342">
      <w:pPr>
        <w:rPr>
          <w:rFonts w:ascii="New Romans Times" w:hAnsi="New Romans Times"/>
          <w:sz w:val="24"/>
          <w:szCs w:val="24"/>
        </w:rPr>
      </w:pPr>
    </w:p>
    <w:p w14:paraId="1BF244CB" w14:textId="77777777" w:rsidR="00F50342" w:rsidRDefault="00F50342">
      <w:pPr>
        <w:rPr>
          <w:rFonts w:ascii="New Romans Times" w:hAnsi="New Romans Times"/>
          <w:sz w:val="24"/>
          <w:szCs w:val="24"/>
        </w:rPr>
      </w:pPr>
    </w:p>
    <w:p w14:paraId="3845F28B" w14:textId="77777777" w:rsidR="00F50342" w:rsidRDefault="00F50342">
      <w:pPr>
        <w:rPr>
          <w:rFonts w:ascii="New Romans Times" w:hAnsi="New Romans Times"/>
          <w:sz w:val="24"/>
          <w:szCs w:val="24"/>
        </w:rPr>
      </w:pPr>
    </w:p>
    <w:p w14:paraId="6E768D51" w14:textId="77777777" w:rsidR="00F50342" w:rsidRDefault="00F50342">
      <w:pPr>
        <w:rPr>
          <w:rFonts w:ascii="New Romans Times" w:hAnsi="New Romans Times"/>
          <w:sz w:val="24"/>
          <w:szCs w:val="24"/>
        </w:rPr>
      </w:pPr>
    </w:p>
    <w:sectPr w:rsidR="00F503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D81F" w14:textId="77777777" w:rsidR="00053056" w:rsidRDefault="00053056">
      <w:pPr>
        <w:spacing w:after="0" w:line="240" w:lineRule="auto"/>
      </w:pPr>
      <w:r>
        <w:separator/>
      </w:r>
    </w:p>
  </w:endnote>
  <w:endnote w:type="continuationSeparator" w:id="0">
    <w:p w14:paraId="4F349654" w14:textId="77777777" w:rsidR="00053056" w:rsidRDefault="0005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Romans Times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154786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bookmarkStart w:id="0" w:name="_Hlk121007987" w:displacedByCustomXml="prev"/>
          <w:bookmarkStart w:id="1" w:name="_Hlk121007986" w:displacedByCustomXml="prev"/>
          <w:bookmarkStart w:id="2" w:name="_Hlk121007969" w:displacedByCustomXml="prev"/>
          <w:bookmarkStart w:id="3" w:name="_Hlk121007968" w:displacedByCustomXml="prev"/>
          <w:bookmarkStart w:id="4" w:name="_Hlk121007961" w:displacedByCustomXml="prev"/>
          <w:bookmarkStart w:id="5" w:name="_Hlk121007960" w:displacedByCustomXml="prev"/>
          <w:bookmarkStart w:id="6" w:name="_Hlk121007950" w:displacedByCustomXml="prev"/>
          <w:bookmarkStart w:id="7" w:name="_Hlk121007949" w:displacedByCustomXml="prev"/>
          <w:bookmarkStart w:id="8" w:name="_Hlk121007938" w:displacedByCustomXml="prev"/>
          <w:bookmarkStart w:id="9" w:name="_Hlk121007937" w:displacedByCustomXml="prev"/>
          <w:bookmarkStart w:id="10" w:name="_Hlk121005079" w:displacedByCustomXml="prev"/>
          <w:bookmarkStart w:id="11" w:name="_Hlk121005078" w:displacedByCustomXml="prev"/>
          <w:bookmarkStart w:id="12" w:name="_Hlk121005062" w:displacedByCustomXml="prev"/>
          <w:bookmarkStart w:id="13" w:name="_Hlk121005061" w:displacedByCustomXml="prev"/>
          <w:bookmarkStart w:id="14" w:name="_Hlk121005022" w:displacedByCustomXml="prev"/>
          <w:bookmarkStart w:id="15" w:name="_Hlk121005021" w:displacedByCustomXml="prev"/>
          <w:bookmarkStart w:id="16" w:name="_Hlk121005003" w:displacedByCustomXml="prev"/>
          <w:bookmarkStart w:id="17" w:name="_Hlk121005002" w:displacedByCustomXml="prev"/>
          <w:bookmarkStart w:id="18" w:name="_Hlk121004985" w:displacedByCustomXml="prev"/>
          <w:bookmarkStart w:id="19" w:name="_Hlk121004984" w:displacedByCustomXml="prev"/>
          <w:bookmarkStart w:id="20" w:name="_Hlk121004968" w:displacedByCustomXml="prev"/>
          <w:bookmarkStart w:id="21" w:name="_Hlk121004967" w:displacedByCustomXml="prev"/>
          <w:bookmarkStart w:id="22" w:name="_Hlk121004941" w:displacedByCustomXml="prev"/>
          <w:bookmarkStart w:id="23" w:name="_Hlk121004940" w:displacedByCustomXml="prev"/>
          <w:bookmarkStart w:id="24" w:name="_Hlk121004886" w:displacedByCustomXml="prev"/>
          <w:bookmarkStart w:id="25" w:name="_Hlk121004885" w:displacedByCustomXml="prev"/>
          <w:bookmarkStart w:id="26" w:name="_Hlk121002661" w:displacedByCustomXml="prev"/>
          <w:bookmarkStart w:id="27" w:name="_Hlk121002660" w:displacedByCustomXml="prev"/>
          <w:bookmarkStart w:id="28" w:name="_Hlk121002652" w:displacedByCustomXml="prev"/>
          <w:bookmarkStart w:id="29" w:name="_Hlk121002651" w:displacedByCustomXml="prev"/>
          <w:bookmarkStart w:id="30" w:name="_Hlk121002641" w:displacedByCustomXml="prev"/>
          <w:bookmarkStart w:id="31" w:name="_Hlk121002640" w:displacedByCustomXml="prev"/>
          <w:bookmarkStart w:id="32" w:name="_Hlk121002539" w:displacedByCustomXml="prev"/>
          <w:bookmarkStart w:id="33" w:name="_Hlk121002538" w:displacedByCustomXml="prev"/>
          <w:bookmarkStart w:id="34" w:name="_Hlk121002496" w:displacedByCustomXml="prev"/>
          <w:bookmarkStart w:id="35" w:name="_Hlk121002495" w:displacedByCustomXml="prev"/>
          <w:bookmarkStart w:id="36" w:name="_Hlk121002454" w:displacedByCustomXml="prev"/>
          <w:bookmarkStart w:id="37" w:name="_Hlk121002453" w:displacedByCustomXml="prev"/>
          <w:bookmarkStart w:id="38" w:name="_Hlk120993590" w:displacedByCustomXml="prev"/>
          <w:bookmarkStart w:id="39" w:name="_Hlk120993589" w:displacedByCustomXml="prev"/>
          <w:bookmarkStart w:id="40" w:name="_Hlk120993572" w:displacedByCustomXml="prev"/>
          <w:bookmarkStart w:id="41" w:name="_Hlk120993571" w:displacedByCustomXml="prev"/>
          <w:bookmarkStart w:id="42" w:name="_Hlk120993535" w:displacedByCustomXml="prev"/>
          <w:bookmarkStart w:id="43" w:name="_Hlk120993534" w:displacedByCustomXml="prev"/>
          <w:bookmarkStart w:id="44" w:name="_Hlk120993475" w:displacedByCustomXml="prev"/>
          <w:bookmarkStart w:id="45" w:name="_Hlk120993474" w:displacedByCustomXml="prev"/>
          <w:bookmarkStart w:id="46" w:name="_Hlk120993450" w:displacedByCustomXml="prev"/>
          <w:bookmarkStart w:id="47" w:name="_Hlk120993449" w:displacedByCustomXml="prev"/>
          <w:bookmarkStart w:id="48" w:name="_Hlk120993376" w:displacedByCustomXml="prev"/>
          <w:bookmarkStart w:id="49" w:name="_Hlk120993375" w:displacedByCustomXml="prev"/>
          <w:bookmarkStart w:id="50" w:name="_Hlk120993344" w:displacedByCustomXml="prev"/>
          <w:bookmarkStart w:id="51" w:name="_Hlk120993343" w:displacedByCustomXml="prev"/>
          <w:bookmarkStart w:id="52" w:name="_Hlk120728588" w:displacedByCustomXml="prev"/>
          <w:bookmarkStart w:id="53" w:name="_Hlk120728587" w:displacedByCustomXml="prev"/>
          <w:p w14:paraId="1CD9B606" w14:textId="77777777" w:rsidR="003F01B3" w:rsidRPr="00243E8C" w:rsidRDefault="003F01B3" w:rsidP="003F01B3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Compiled and </w:t>
            </w:r>
            <w:proofErr w:type="gramStart"/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>Distributed</w:t>
            </w:r>
            <w:proofErr w:type="gramEnd"/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by Kenya Educators Consultancy, P.O.BOX 15400-00500, Nairobi.</w:t>
            </w:r>
          </w:p>
          <w:p w14:paraId="6728B3E8" w14:textId="77777777" w:rsidR="003F01B3" w:rsidRPr="00243E8C" w:rsidRDefault="003F01B3" w:rsidP="003F01B3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Tel 0724333200 E-mail </w:t>
            </w:r>
            <w:hyperlink r:id="rId1" w:history="1">
              <w:r w:rsidRPr="00243E8C">
                <w:rPr>
                  <w:rStyle w:val="Hyperlink"/>
                  <w:rFonts w:ascii="Book Antiqua" w:hAnsi="Book Antiqua"/>
                  <w:sz w:val="18"/>
                  <w:szCs w:val="18"/>
                </w:rPr>
                <w:t>kenyaeducators@gmail.com</w:t>
              </w:r>
            </w:hyperlink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. ORDER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MARKING SCHEMES</w:t>
            </w:r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&amp; SIMILAR RESOURCES AT</w:t>
            </w:r>
          </w:p>
          <w:p w14:paraId="1F8AC02C" w14:textId="77777777" w:rsidR="003F01B3" w:rsidRPr="00243E8C" w:rsidRDefault="003F01B3" w:rsidP="003F01B3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hAnsi="Lucida Calligraphy"/>
                <w:b/>
                <w:bCs/>
                <w:i/>
                <w:noProof/>
                <w:sz w:val="18"/>
                <w:szCs w:val="18"/>
              </w:rPr>
            </w:pPr>
            <w:hyperlink r:id="rId2" w:history="1">
              <w:r w:rsidRPr="00243E8C">
                <w:rPr>
                  <w:rStyle w:val="Hyperlink"/>
                  <w:rFonts w:ascii="Book Antiqua" w:hAnsi="Book Antiqua"/>
                  <w:sz w:val="18"/>
                  <w:szCs w:val="18"/>
                </w:rPr>
                <w:t>www.kenyaeducators.co.ke</w:t>
              </w:r>
            </w:hyperlink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or Contact 0724333200/0768321553/0795491185</w:t>
            </w:r>
          </w:p>
          <w:bookmarkEnd w:id="0" w:displacedByCustomXml="next"/>
          <w:bookmarkEnd w:id="1" w:displacedByCustomXml="next"/>
          <w:bookmarkEnd w:id="2" w:displacedByCustomXml="next"/>
          <w:bookmarkEnd w:id="3" w:displacedByCustomXml="next"/>
          <w:bookmarkEnd w:id="4" w:displacedByCustomXml="next"/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CEA6" w14:textId="77777777" w:rsidR="00053056" w:rsidRDefault="00053056">
      <w:pPr>
        <w:spacing w:after="0" w:line="240" w:lineRule="auto"/>
      </w:pPr>
      <w:r>
        <w:separator/>
      </w:r>
    </w:p>
  </w:footnote>
  <w:footnote w:type="continuationSeparator" w:id="0">
    <w:p w14:paraId="3969920B" w14:textId="77777777" w:rsidR="00053056" w:rsidRDefault="0005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BCCA" w14:textId="77777777" w:rsidR="00F50342" w:rsidRDefault="00F50342">
    <w:pPr>
      <w:pStyle w:val="Header"/>
      <w:jc w:val="center"/>
    </w:pPr>
  </w:p>
  <w:p w14:paraId="44F593FC" w14:textId="77777777" w:rsidR="00F50342" w:rsidRDefault="00F503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6862A6A"/>
    <w:lvl w:ilvl="0" w:tplc="3ABA688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91BA23B4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D8C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95EB33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720EF34">
      <w:start w:val="1"/>
      <w:numFmt w:val="lowerLetter"/>
      <w:lvlText w:val="(%2)"/>
      <w:lvlJc w:val="left"/>
      <w:pPr>
        <w:tabs>
          <w:tab w:val="left" w:pos="1095"/>
        </w:tabs>
        <w:ind w:left="1095" w:hanging="375"/>
      </w:pPr>
    </w:lvl>
    <w:lvl w:ilvl="2" w:tplc="040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00000003"/>
    <w:multiLevelType w:val="hybridMultilevel"/>
    <w:tmpl w:val="095EB33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720EF34">
      <w:start w:val="1"/>
      <w:numFmt w:val="lowerLetter"/>
      <w:lvlText w:val="(%2)"/>
      <w:lvlJc w:val="left"/>
      <w:pPr>
        <w:tabs>
          <w:tab w:val="left" w:pos="1095"/>
        </w:tabs>
        <w:ind w:left="1095" w:hanging="375"/>
      </w:pPr>
    </w:lvl>
    <w:lvl w:ilvl="2" w:tplc="040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4"/>
    <w:multiLevelType w:val="hybridMultilevel"/>
    <w:tmpl w:val="74229B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555636F6"/>
    <w:lvl w:ilvl="0" w:tplc="5D3074FC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0000006"/>
    <w:multiLevelType w:val="hybridMultilevel"/>
    <w:tmpl w:val="48960240"/>
    <w:lvl w:ilvl="0" w:tplc="D3D8C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CF6E3DA4"/>
    <w:lvl w:ilvl="0" w:tplc="D3D8C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4242537">
    <w:abstractNumId w:val="7"/>
  </w:num>
  <w:num w:numId="2" w16cid:durableId="20877956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3614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1857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637551">
    <w:abstractNumId w:val="6"/>
  </w:num>
  <w:num w:numId="6" w16cid:durableId="1133670691">
    <w:abstractNumId w:val="1"/>
  </w:num>
  <w:num w:numId="7" w16cid:durableId="1744643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825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42"/>
    <w:rsid w:val="00053056"/>
    <w:rsid w:val="003F01B3"/>
    <w:rsid w:val="00F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4A37"/>
  <w15:docId w15:val="{EAB3C879-40B1-4ABF-8957-F323A53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sid w:val="003F0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Nyabuti Peter</dc:creator>
  <cp:lastModifiedBy>ADMIN</cp:lastModifiedBy>
  <cp:revision>2</cp:revision>
  <cp:lastPrinted>2023-05-03T12:06:00Z</cp:lastPrinted>
  <dcterms:created xsi:type="dcterms:W3CDTF">2022-10-28T08:25:00Z</dcterms:created>
  <dcterms:modified xsi:type="dcterms:W3CDTF">2023-05-03T12:07:00Z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ec6c9668-5c8c-4f28-bffd-e946a8b7b146</vt:lpwstr>
  </property>
  <property fmtid="{D5CDD505-2E9C-101B-9397-08002B2CF9AE}" pid="3" name="ICV">
    <vt:lpwstr>0d124ac1381840e49afaa9b1ea95424e</vt:lpwstr>
  </property>
</Properties>
</file>